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7747">
      <w:pPr>
        <w:jc w:val="center"/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  <w:t>大英县科学技术协会</w:t>
      </w:r>
    </w:p>
    <w:p w14:paraId="47A39E45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  <w:t>“四个服务”工作事项</w:t>
      </w:r>
    </w:p>
    <w:p w14:paraId="7FF91D04">
      <w:pPr>
        <w:pStyle w:val="13"/>
        <w:tabs>
          <w:tab w:val="center" w:pos="4153"/>
          <w:tab w:val="right" w:pos="8306"/>
        </w:tabs>
        <w:rPr>
          <w:rFonts w:hint="eastAsia"/>
          <w:lang w:val="en-US" w:eastAsia="zh-CN"/>
        </w:rPr>
      </w:pPr>
    </w:p>
    <w:p w14:paraId="2C20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流</w:t>
      </w:r>
    </w:p>
    <w:p w14:paraId="45B49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程</w:t>
      </w:r>
    </w:p>
    <w:p w14:paraId="175F5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图</w:t>
      </w:r>
    </w:p>
    <w:p w14:paraId="210D1C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︵</w:t>
      </w:r>
    </w:p>
    <w:p w14:paraId="13F706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含</w:t>
      </w:r>
    </w:p>
    <w:p w14:paraId="75C3DB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资</w:t>
      </w:r>
    </w:p>
    <w:p w14:paraId="21E33A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料</w:t>
      </w:r>
    </w:p>
    <w:p w14:paraId="3B92E3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模</w:t>
      </w:r>
    </w:p>
    <w:p w14:paraId="209705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板</w:t>
      </w:r>
    </w:p>
    <w:p w14:paraId="57AB56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︶</w:t>
      </w:r>
    </w:p>
    <w:p w14:paraId="02CAA947">
      <w:pPr>
        <w:pStyle w:val="13"/>
        <w:tabs>
          <w:tab w:val="center" w:pos="4153"/>
          <w:tab w:val="right" w:pos="8306"/>
        </w:tabs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</w:p>
    <w:p w14:paraId="6E447AF0">
      <w:pPr>
        <w:adjustRightInd/>
        <w:snapToGrid/>
        <w:spacing w:before="157" w:beforeLines="50"/>
        <w:jc w:val="center"/>
        <w:rPr>
          <w:rFonts w:hint="eastAsia" w:eastAsia="楷体_GB2312" w:cs="Times New Roman"/>
          <w:b/>
          <w:bCs w:val="0"/>
          <w:sz w:val="42"/>
          <w:szCs w:val="34"/>
          <w:lang w:val="en-US" w:eastAsia="zh-CN"/>
        </w:rPr>
      </w:pPr>
    </w:p>
    <w:p w14:paraId="0A462A97">
      <w:pPr>
        <w:adjustRightInd/>
        <w:snapToGrid/>
        <w:spacing w:before="157" w:beforeLines="50"/>
        <w:jc w:val="center"/>
        <w:rPr>
          <w:rFonts w:hint="eastAsia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eastAsia="楷体_GB2312" w:cs="Times New Roman"/>
          <w:b/>
          <w:bCs w:val="0"/>
          <w:sz w:val="42"/>
          <w:szCs w:val="34"/>
          <w:lang w:val="en-US" w:eastAsia="zh-CN"/>
        </w:rPr>
        <w:t>大英县科学技术协会</w:t>
      </w:r>
    </w:p>
    <w:p w14:paraId="5EA8CE9A">
      <w:pPr>
        <w:adjustRightInd/>
        <w:snapToGrid/>
        <w:spacing w:before="157" w:beforeLines="50"/>
        <w:jc w:val="center"/>
        <w:rPr>
          <w:rFonts w:hint="default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2025年11月</w:t>
      </w:r>
    </w:p>
    <w:p w14:paraId="0E15867B">
      <w:pPr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02BFEFDF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5448300</wp:posOffset>
                </wp:positionV>
                <wp:extent cx="1485900" cy="693420"/>
                <wp:effectExtent l="9525" t="9525" r="9525" b="2095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C7E65C8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监督电话</w:t>
                            </w:r>
                          </w:p>
                          <w:p w14:paraId="28AAFECF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149AC14B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市科协学会部  85696457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pt;margin-top:429pt;height:54.6pt;width:117pt;z-index:251666432;mso-width-relative:page;mso-height-relative:page;" fillcolor="#FFFFFF" filled="t" stroked="t" coordsize="21600,21600" o:gfxdata="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9p02vaAAAADQEAAA8A&#10;AAAAAAAAAQAgAAAAIgAAAGRycy9kb3ducmV2LnhtbFBLAQIUABQAAAAIAIdO4kAD5pawFQIAAEgE&#10;AAAOAAAAAAAAAAEAIAAAACkBAABkcnMvZTJvRG9jLnhtbFBLBQYAAAAABgAGAFkBAACwBQAAAAA=&#10;">
                <v:fill on="t" focussize="0,0"/>
                <v:stroke weight="1.5pt" color="#000000" joinstyle="miter" dashstyle="1 1"/>
                <v:imagedata o:title=""/>
                <o:lock v:ext="edit" aspectratio="f"/>
                <v:textbox>
                  <w:txbxContent>
                    <w:p w14:paraId="6C7E65C8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监督电话</w:t>
                      </w:r>
                    </w:p>
                    <w:p w14:paraId="28AAFECF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149AC14B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市科协学会部  85696457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3665220</wp:posOffset>
                </wp:positionV>
                <wp:extent cx="571500" cy="693420"/>
                <wp:effectExtent l="7620" t="6350" r="11430" b="50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pt;margin-top:288.6pt;height:54.6pt;width:45pt;z-index:251664384;mso-width-relative:page;mso-height-relative:page;" filled="f" stroked="t" coordsize="21600,21600" o:gfxdata="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KNxSjZAAAADQEAAA8AAAAAAAAAAQAgAAAA&#10;IgAAAGRycy9kb3ducmV2LnhtbFBLAQIUABQAAAAIAIdO4kBpNvmBCgIAAP4DAAAOAAAAAAAAAAEA&#10;IAAAACgBAABkcnMvZTJvRG9jLnhtbFBLBQYAAAAABgAGAFkBAACkBQAAAAA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3665220</wp:posOffset>
                </wp:positionV>
                <wp:extent cx="571500" cy="693420"/>
                <wp:effectExtent l="7620" t="0" r="11430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66pt;margin-top:288.6pt;height:54.6pt;width:45pt;z-index:251665408;mso-width-relative:page;mso-height-relative:page;" filled="f" stroked="t" coordsize="21600,21600" o:gfxdata="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qu4GzZAAAADQEAAA8AAAAAAAAAAQAg&#10;AAAAIgAAAGRycy9kb3ducmV2LnhtbFBLAQIUABQAAAAIAIdO4kBgQCjNDQIAAAUEAAAOAAAAAAAA&#10;AAEAIAAAACgBAABkcnMvZTJvRG9jLnhtbFBLBQYAAAAABgAGAFkBAACn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3762375</wp:posOffset>
                </wp:positionV>
                <wp:extent cx="0" cy="594360"/>
                <wp:effectExtent l="38100" t="0" r="38100" b="1524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6.85pt;margin-top:296.25pt;height:46.8pt;width:0pt;z-index:251663360;mso-width-relative:page;mso-height-relative:page;" filled="f" stroked="t" coordsize="21600,21600" o:gfxdata="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wXQPYAAAADQEAAA8AAAAAAAAAAQAgAAAAIgAAAGRycy9k&#10;b3ducmV2LnhtbFBLAQIUABQAAAAIAIdO4kDNS6CKAgIAAPgDAAAOAAAAAAAAAAEAIAAAACcBAABk&#10;cnMvZTJvRG9jLnhtbFBLBQYAAAAABgAGAFkBAACb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2080260</wp:posOffset>
                </wp:positionV>
                <wp:extent cx="914400" cy="1188720"/>
                <wp:effectExtent l="0" t="3175" r="19050" b="825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8pt;margin-top:163.8pt;height:93.6pt;width:72pt;z-index:251662336;mso-width-relative:page;mso-height-relative:page;" filled="f" stroked="t" coordsize="21600,21600" o:gfxdata="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rOsHNwAAAANAQAADwAAAAAA&#10;AAABACAAAAAiAAAAZHJzL2Rvd25yZXYueG1sUEsBAhQAFAAAAAgAh07iQJHzfZ8PAgAABwQAAA4A&#10;AAAAAAAAAQAgAAAAK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8799195</wp:posOffset>
                </wp:positionH>
                <wp:positionV relativeFrom="paragraph">
                  <wp:posOffset>3564255</wp:posOffset>
                </wp:positionV>
                <wp:extent cx="228600" cy="0"/>
                <wp:effectExtent l="0" t="38100" r="0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2.85pt;margin-top:280.65pt;height:0pt;width:18pt;z-index:251661312;mso-width-relative:page;mso-height-relative:page;" filled="f" stroked="t" coordsize="21600,21600" o:gfxdata="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eh291wAAAA0BAAAPAAAAAAAAAAEAIAAAACIAAABkcnMvZG93&#10;bnJldi54bWxQSwECFAAUAAAACACHTuJAt03krQECAAD4AwAADgAAAAAAAAABACAAAAAmAQAAZHJz&#10;L2Uyb0RvYy54bWxQSwUGAAAAAAYABgBZAQAAmQ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3564255</wp:posOffset>
                </wp:positionV>
                <wp:extent cx="228600" cy="0"/>
                <wp:effectExtent l="0" t="38100" r="0" b="3810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pt;margin-top:280.65pt;height:0pt;width:18pt;z-index:251660288;mso-width-relative:page;mso-height-relative:page;" filled="f" stroked="t" coordsize="21600,21600" o:gfxdata="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2tFBXWAAAADQEAAA8AAAAAAAAAAQAgAAAAIgAAAGRycy9kb3du&#10;cmV2LnhtbFBLAQIUABQAAAAIAIdO4kDeUx83AQIAAPgDAAAOAAAAAAAAAAEAIAAAACUBAABkcnMv&#10;ZTJvRG9jLnhtbFBLBQYAAAAABgAGAFkBAACY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1287780</wp:posOffset>
                </wp:positionV>
                <wp:extent cx="1600200" cy="792480"/>
                <wp:effectExtent l="4445" t="4445" r="14605" b="222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DFF84B">
                            <w:pPr>
                              <w:spacing w:line="26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说明：会员在千人以上的，</w:t>
                            </w:r>
                          </w:p>
                          <w:p w14:paraId="6F5CE04D">
                            <w:pPr>
                              <w:spacing w:line="2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理事不超过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人；千人以下</w:t>
                            </w:r>
                          </w:p>
                          <w:p w14:paraId="1BF707D8">
                            <w:pPr>
                              <w:spacing w:line="2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的，理事不超过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人；</w:t>
                            </w:r>
                          </w:p>
                          <w:p w14:paraId="4E8B4947">
                            <w:pPr>
                              <w:spacing w:line="2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常务理事不超过理事的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1/3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6pt;margin-top:101.4pt;height:62.4pt;width:126pt;z-index:251659264;mso-width-relative:page;mso-height-relative:page;" fillcolor="#FFFFFF" filled="t" stroked="t" coordsize="21600,21600" o:gfxdata="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OOkvtsAAAANAQAADwAA&#10;AAAAAAABACAAAAAiAAAAZHJzL2Rvd25yZXYueG1sUEsBAhQAFAAAAAgAh07iQJRriMATAgAARg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DFF84B">
                      <w:pPr>
                        <w:spacing w:line="26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说明：会员在千人以上的，</w:t>
                      </w:r>
                    </w:p>
                    <w:p w14:paraId="6F5CE04D">
                      <w:pPr>
                        <w:spacing w:line="2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理事不超过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60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人；千人以下</w:t>
                      </w:r>
                    </w:p>
                    <w:p w14:paraId="1BF707D8">
                      <w:pPr>
                        <w:spacing w:line="2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的，理事不超过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人；</w:t>
                      </w:r>
                    </w:p>
                    <w:p w14:paraId="4E8B4947">
                      <w:pPr>
                        <w:spacing w:line="2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常务理事不超过理事的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  <w:t>级学会（协会、研究会）成立登记工作流程</w:t>
      </w:r>
    </w:p>
    <w:p w14:paraId="7241F7D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75"/>
          <w:sz w:val="44"/>
          <w:szCs w:val="44"/>
        </w:rPr>
      </w:pPr>
    </w:p>
    <w:p w14:paraId="69A8B1CA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75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51435</wp:posOffset>
                </wp:positionV>
                <wp:extent cx="2763520" cy="1426210"/>
                <wp:effectExtent l="9525" t="9525" r="27305" b="1206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F213A9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1.筹集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  <w:t>会员个人会员50人以上或个人、单位会员混合组成50个以上</w:t>
                            </w:r>
                          </w:p>
                          <w:p w14:paraId="6AAD1014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2.有规范的名称和相应的组织机构</w:t>
                            </w:r>
                          </w:p>
                          <w:p w14:paraId="746EC301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有固定的住所</w:t>
                            </w:r>
                          </w:p>
                          <w:p w14:paraId="348819BF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有与业务活动相适应的专职工作人员</w:t>
                            </w:r>
                          </w:p>
                          <w:p w14:paraId="7884E17E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有合法的资产和经费来源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有3万元以上活动资金</w:t>
                            </w:r>
                          </w:p>
                          <w:p w14:paraId="703F4510">
                            <w:pPr>
                              <w:spacing w:line="260" w:lineRule="exact"/>
                              <w:jc w:val="left"/>
                              <w:rPr>
                                <w:rFonts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有独立承担民事责任的能力</w:t>
                            </w:r>
                          </w:p>
                          <w:p w14:paraId="2A1E48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 w14:paraId="7A72EB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512735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 w14:paraId="44F2C5C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 w14:paraId="3E0696BB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602EDCA3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筹集活动资金3万元</w:t>
                            </w:r>
                          </w:p>
                          <w:p w14:paraId="58CDD458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确定学会住所</w:t>
                            </w:r>
                          </w:p>
                          <w:p w14:paraId="5BADC9D9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4.确定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发起人和拟任秘书长以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职务负责人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人选</w:t>
                            </w:r>
                          </w:p>
                          <w:p w14:paraId="4466AB4E">
                            <w:pPr>
                              <w:spacing w:line="260" w:lineRule="exact"/>
                              <w:jc w:val="left"/>
                              <w:rPr>
                                <w:rFonts w:hint="default" w:ascii="宋体" w:hAnsi="宋体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起草章程（草案）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35pt;margin-top:4.05pt;height:112.3pt;width:217.6pt;z-index:251668480;mso-width-relative:page;mso-height-relative:page;" fillcolor="#FFFFFF" filled="t" stroked="t" coordsize="21600,21600" o:gfxdata="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4x5n1gAAAAkBAAAPAAAAAAAA&#10;AAEAIAAAACIAAABkcnMvZG93bnJldi54bWxQSwECFAAUAAAACACHTuJACrj2VxQCAABIBAAADgAA&#10;AAAAAAABACAAAAAlAQAAZHJzL2Uyb0RvYy54bWxQSwUGAAAAAAYABgBZAQAAqw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49F213A9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1.筹集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  <w:t>会员个人会员50人以上或个人、单位会员混合组成50个以上</w:t>
                      </w:r>
                    </w:p>
                    <w:p w14:paraId="6AAD1014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2.有规范的名称和相应的组织机构</w:t>
                      </w:r>
                    </w:p>
                    <w:p w14:paraId="746EC301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有固定的住所</w:t>
                      </w:r>
                    </w:p>
                    <w:p w14:paraId="348819BF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有与业务活动相适应的专职工作人员</w:t>
                      </w:r>
                    </w:p>
                    <w:p w14:paraId="7884E17E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5.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有合法的资产和经费来源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有3万元以上活动资金</w:t>
                      </w:r>
                    </w:p>
                    <w:p w14:paraId="703F4510">
                      <w:pPr>
                        <w:spacing w:line="260" w:lineRule="exact"/>
                        <w:jc w:val="left"/>
                        <w:rPr>
                          <w:rFonts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6.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有独立承担民事责任的能力</w:t>
                      </w:r>
                    </w:p>
                    <w:p w14:paraId="2A1E488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7A72EBE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 w14:paraId="5127357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44F2C5C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3E0696BB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602EDCA3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筹集活动资金3万元</w:t>
                      </w:r>
                    </w:p>
                    <w:p w14:paraId="58CDD458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确定学会住所</w:t>
                      </w:r>
                    </w:p>
                    <w:p w14:paraId="5BADC9D9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4.确定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发起人和拟任秘书长以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上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职务负责人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人选</w:t>
                      </w:r>
                    </w:p>
                    <w:p w14:paraId="4466AB4E">
                      <w:pPr>
                        <w:spacing w:line="260" w:lineRule="exact"/>
                        <w:jc w:val="left"/>
                        <w:rPr>
                          <w:rFonts w:hint="default" w:ascii="宋体" w:hAnsi="宋体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5.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起草章程（草案）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646B3C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159385</wp:posOffset>
                </wp:positionV>
                <wp:extent cx="1802765" cy="456565"/>
                <wp:effectExtent l="9525" t="9525" r="1651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BED33F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申请单位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具备成立条件，</w:t>
                            </w:r>
                          </w:p>
                          <w:p w14:paraId="3BAE8369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成立筹备组</w:t>
                            </w:r>
                          </w:p>
                          <w:p w14:paraId="1367EED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5pt;margin-top:12.55pt;height:35.95pt;width:141.95pt;z-index:251667456;mso-width-relative:page;mso-height-relative:page;" fillcolor="#FFFFFF" filled="t" stroked="t" coordsize="21600,21600" o:gfxdata="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ZqqMnWAAAACQEAAA8AAAAAAAAAAQAgAAAA&#10;IgAAAGRycy9kb3ducmV2LnhtbFBLAQIUABQAAAAIAIdO4kBXG3VuDQIAAEUEAAAOAAAAAAAAAAEA&#10;IAAAACUBAABkcnMvZTJvRG9jLnhtbFBLBQYAAAAABgAGAFkBAACk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4EBED33F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val="en-US" w:eastAsia="zh-CN"/>
                        </w:rPr>
                        <w:t>申请单位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具备成立条件，</w:t>
                      </w:r>
                    </w:p>
                    <w:p w14:paraId="3BAE8369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成立筹备组</w:t>
                      </w:r>
                    </w:p>
                    <w:p w14:paraId="1367EEDC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6F2640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189230</wp:posOffset>
                </wp:positionV>
                <wp:extent cx="353060" cy="889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6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6.6pt;margin-top:14.9pt;height:0.7pt;width:27.8pt;z-index:251675648;mso-width-relative:page;mso-height-relative:page;" filled="f" stroked="t" coordsize="21600,21600" o:gfxdata="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+zsXNcAAAAJAQAADwAAAAAAAAABACAAAAAiAAAAZHJz&#10;L2Rvd25yZXYueG1sUEsBAhQAFAAAAAgAh07iQCzGIgcFAgAAAAQ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45EF360">
      <w:pPr>
        <w:rPr>
          <w:rFonts w:hint="default" w:ascii="Times New Roman" w:hAnsi="Times New Roman" w:cs="Times New Roman"/>
          <w:b w:val="0"/>
          <w:bCs w:val="0"/>
        </w:rPr>
      </w:pPr>
    </w:p>
    <w:p w14:paraId="4D3199E1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 w:eastAsia="方正小标宋简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49530</wp:posOffset>
                </wp:positionV>
                <wp:extent cx="0" cy="864235"/>
                <wp:effectExtent l="38100" t="0" r="38100" b="1206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3.9pt;height:68.05pt;width:0pt;z-index:251677696;mso-width-relative:page;mso-height-relative:page;" filled="f" stroked="t" coordsize="21600,21600" o:gfxdata="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gEzGtgAAAAJAQAADwAAAAAAAAABACAAAAAiAAAAZHJzL2Rv&#10;d25yZXYueG1sUEsBAhQAFAAAAAgAh07iQLFVV2gBAgAA9w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5F48C37">
      <w:pPr>
        <w:rPr>
          <w:rFonts w:hint="default" w:ascii="Times New Roman" w:hAnsi="Times New Roman" w:cs="Times New Roman"/>
          <w:b w:val="0"/>
          <w:bCs w:val="0"/>
        </w:rPr>
      </w:pPr>
    </w:p>
    <w:p w14:paraId="2C937606">
      <w:pPr>
        <w:rPr>
          <w:rFonts w:hint="default" w:ascii="Times New Roman" w:hAnsi="Times New Roman" w:cs="Times New Roman"/>
          <w:b w:val="0"/>
          <w:bCs w:val="0"/>
        </w:rPr>
      </w:pPr>
    </w:p>
    <w:p w14:paraId="35835154">
      <w:pPr>
        <w:rPr>
          <w:rFonts w:hint="default" w:ascii="Times New Roman" w:hAnsi="Times New Roman" w:cs="Times New Roman"/>
          <w:b w:val="0"/>
          <w:bCs w:val="0"/>
        </w:rPr>
      </w:pPr>
    </w:p>
    <w:p w14:paraId="3FB8E148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125730</wp:posOffset>
                </wp:positionV>
                <wp:extent cx="1510665" cy="666750"/>
                <wp:effectExtent l="9525" t="9525" r="22860" b="952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D6700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筹备组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大英县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科协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科普股邮寄或现场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报送材料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05pt;margin-top:9.9pt;height:52.5pt;width:118.95pt;z-index:251669504;mso-width-relative:page;mso-height-relative:page;" fillcolor="#FFFFFF" filled="t" stroked="t" coordsize="21600,21600" o:gfxdata="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HSyv9QAAAAKAQAADwAAAAAAAAAB&#10;ACAAAAAiAAAAZHJzL2Rvd25yZXYueG1sUEsBAhQAFAAAAAgAh07iQFwn7+4UAgAARwQAAA4AAAAA&#10;AAAAAQAgAAAAIwEAAGRycy9lMm9Eb2MueG1sUEsFBgAAAAAGAAYAWQEAAKk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4D6700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筹备组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向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val="en-US" w:eastAsia="zh-CN"/>
                        </w:rPr>
                        <w:t>大英县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科协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val="en-US" w:eastAsia="zh-CN"/>
                        </w:rPr>
                        <w:t>科普股邮寄或现场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报送材料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6C9A9355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55245</wp:posOffset>
                </wp:positionV>
                <wp:extent cx="2279015" cy="474345"/>
                <wp:effectExtent l="9525" t="9525" r="16510" b="1143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5AC8B6E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《成立县级学会（协会、研究会）申请表》（附件1）</w:t>
                            </w:r>
                          </w:p>
                          <w:p w14:paraId="4C5E104E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75pt;margin-top:4.35pt;height:37.35pt;width:179.45pt;z-index:251671552;mso-width-relative:page;mso-height-relative:page;" fillcolor="#FFFFFF" filled="t" stroked="t" coordsize="21600,21600" o:gfxdata="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ffwtQAAAAIAQAADwAAAAAA&#10;AAABACAAAAAiAAAAZHJzL2Rvd25yZXYueG1sUEsBAhQAFAAAAAgAh07iQKrk2AIXAgAASAQAAA4A&#10;AAAAAAAAAQAgAAAAIwEAAGRycy9lMm9Eb2MueG1sUEsFBgAAAAAGAAYAWQEAAKw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45AC8B6E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《成立县级学会（协会、研究会）申请表》（附件1）</w:t>
                      </w:r>
                    </w:p>
                    <w:p w14:paraId="4C5E104E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915670</wp:posOffset>
                </wp:positionV>
                <wp:extent cx="1440180" cy="635"/>
                <wp:effectExtent l="5080" t="635" r="13335" b="69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14401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1.7pt;margin-top:72.1pt;height:0.05pt;width:113.4pt;rotation:-5898240f;z-index:251682816;mso-width-relative:page;mso-height-relative:page;" filled="f" stroked="t" coordsize="21600,21600" o:gfxdata="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T7Fv2AAAAAwBAAAPAAAAAAAAAAEAIAAAACIAAABk&#10;cnMvZG93bnJldi54bWxQSwECFAAUAAAACACHTuJAMvHQqwYCAAAFBA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小标宋简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-387350</wp:posOffset>
                </wp:positionV>
                <wp:extent cx="0" cy="1151890"/>
                <wp:effectExtent l="0" t="38100" r="10160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95pt;margin-top:-30.5pt;height:90.7pt;width:0pt;rotation:-5898240f;z-index:251681792;mso-width-relative:page;mso-height-relative:page;" filled="f" stroked="t" coordsize="21600,21600" o:gfxdata="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V2nZvXAAAACwEAAA8AAAAAAAAAAQAgAAAA&#10;IgAAAGRycy9kb3ducmV2LnhtbFBLAQIUABQAAAAIAIdO4kC6f+fHDAIAAAcEAAAOAAAAAAAAAAEA&#10;IAAAACY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91B454F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98425</wp:posOffset>
                </wp:positionV>
                <wp:extent cx="791845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75pt;height:0.05pt;width:62.35pt;z-index:251676672;mso-width-relative:page;mso-height-relative:page;" filled="f" stroked="t" coordsize="21600,21600" o:gfxdata="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s9nh1wAAAAkBAAAPAAAAAAAAAAEAIAAAACIAAABkcnMvZG93bnJldi54&#10;bWxQSwECFAAUAAAACACHTuJA95mUpvsBAAD1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B5F77AB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 w:eastAsia="方正小标宋简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0" cy="1296035"/>
                <wp:effectExtent l="38100" t="0" r="38100" b="1841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5.6pt;height:102.05pt;width:0pt;z-index:251678720;mso-width-relative:page;mso-height-relative:page;" filled="f" stroked="t" coordsize="21600,21600" o:gfxdata="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fXSSvZAAAACgEAAA8AAAAAAAAAAQAgAAAAIgAAAGRycy9k&#10;b3ducmV2LnhtbFBLAQIUABQAAAAIAIdO4kBVIO4L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0DF5B08">
      <w:pPr>
        <w:rPr>
          <w:rFonts w:hint="default" w:ascii="Times New Roman" w:hAnsi="Times New Roman" w:cs="Times New Roman"/>
          <w:b w:val="0"/>
          <w:bCs w:val="0"/>
        </w:rPr>
      </w:pPr>
    </w:p>
    <w:p w14:paraId="4265670E">
      <w:pPr>
        <w:rPr>
          <w:rFonts w:hint="default" w:ascii="Times New Roman" w:hAnsi="Times New Roman" w:cs="Times New Roman"/>
          <w:b w:val="0"/>
          <w:bCs w:val="0"/>
        </w:rPr>
      </w:pPr>
    </w:p>
    <w:p w14:paraId="78B08B55">
      <w:pPr>
        <w:rPr>
          <w:rFonts w:hint="default" w:ascii="Times New Roman" w:hAnsi="Times New Roman" w:cs="Times New Roman"/>
          <w:b w:val="0"/>
          <w:bCs w:val="0"/>
        </w:rPr>
      </w:pPr>
    </w:p>
    <w:p w14:paraId="53953DD3">
      <w:pPr>
        <w:rPr>
          <w:rFonts w:hint="default" w:ascii="Times New Roman" w:hAnsi="Times New Roman" w:cs="Times New Roman"/>
          <w:b w:val="0"/>
          <w:bCs w:val="0"/>
        </w:rPr>
      </w:pPr>
    </w:p>
    <w:p w14:paraId="623F7CC5">
      <w:pPr>
        <w:rPr>
          <w:rFonts w:hint="default" w:ascii="Times New Roman" w:hAnsi="Times New Roman" w:cs="Times New Roman"/>
          <w:b w:val="0"/>
          <w:bCs w:val="0"/>
        </w:rPr>
      </w:pPr>
    </w:p>
    <w:p w14:paraId="13427561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99060</wp:posOffset>
                </wp:positionV>
                <wp:extent cx="810895" cy="972185"/>
                <wp:effectExtent l="9525" t="9525" r="17780" b="279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72A79C">
                            <w:pPr>
                              <w:spacing w:line="260" w:lineRule="exact"/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县科协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审查不通过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查看理由进行修改，重新报送</w:t>
                            </w:r>
                          </w:p>
                          <w:p w14:paraId="197378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25pt;margin-top:7.8pt;height:76.55pt;width:63.85pt;z-index:251670528;mso-width-relative:page;mso-height-relative:page;" fillcolor="#FFFFFF" filled="t" stroked="t" coordsize="21600,21600" o:gfxdata="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JLZyfVAAAACQEAAA8AAAAAAAAAAQAg&#10;AAAAIgAAAGRycy9kb3ducmV2LnhtbFBLAQIUABQAAAAIAIdO4kD76RhkEQIAAEcEAAAOAAAAAAAA&#10;AAEAIAAAACQBAABkcnMvZTJvRG9jLnhtbFBLBQYAAAAABgAGAFkBAACn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5972A79C">
                      <w:pPr>
                        <w:spacing w:line="260" w:lineRule="exact"/>
                        <w:jc w:val="left"/>
                        <w:rPr>
                          <w:rFonts w:hint="default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县科协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审查不通过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查看理由进行修改，重新报送</w:t>
                      </w:r>
                    </w:p>
                    <w:p w14:paraId="19737821"/>
                  </w:txbxContent>
                </v:textbox>
              </v:shape>
            </w:pict>
          </mc:Fallback>
        </mc:AlternateContent>
      </w:r>
    </w:p>
    <w:p w14:paraId="25C8B3FC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107315</wp:posOffset>
                </wp:positionV>
                <wp:extent cx="1936115" cy="455930"/>
                <wp:effectExtent l="9525" t="9525" r="1651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F9F482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县科协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学会部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对材料进行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  <w:p w14:paraId="1979DEF4">
                            <w:pPr>
                              <w:spacing w:line="260" w:lineRule="exact"/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pt;margin-top:8.45pt;height:35.9pt;width:152.45pt;z-index:251672576;mso-width-relative:page;mso-height-relative:page;" fillcolor="#FFFFFF" filled="t" stroked="t" coordsize="21600,21600" o:gfxdata="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c3WNUAAAAJAQAADwAAAAAAAAABACAA&#10;AAAiAAAAZHJzL2Rvd25yZXYueG1sUEsBAhQAFAAAAAgAh07iQEAUnPgQAgAARQQAAA4AAAAAAAAA&#10;AQAgAAAAJAEAAGRycy9lMm9Eb2MueG1sUEsFBgAAAAAGAAYAWQEAAKY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14F9F482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县科协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学会部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对材料进行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审查</w:t>
                      </w:r>
                    </w:p>
                    <w:p w14:paraId="1979DEF4">
                      <w:pPr>
                        <w:spacing w:line="260" w:lineRule="exact"/>
                        <w:jc w:val="center"/>
                        <w:rPr>
                          <w:rFonts w:hint="default" w:ascii="Times New Roman" w:hAnsi="Times New Roman" w:eastAsia="仿宋_GB2312" w:cs="Times New Roman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097024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 w:eastAsia="方正小标宋简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-160655</wp:posOffset>
                </wp:positionV>
                <wp:extent cx="0" cy="504190"/>
                <wp:effectExtent l="0" t="38100" r="1016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85pt;margin-top:-12.65pt;height:39.7pt;width:0pt;rotation:5898240f;z-index:251680768;mso-width-relative:page;mso-height-relative:page;" filled="f" stroked="t" coordsize="21600,21600" o:gfxdata="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t9cn9gAAAAKAQAADwAAAAAAAAABACAAAAAi&#10;AAAAZHJzL2Rvd25yZXYueG1sUEsBAhQAFAAAAAgAh07iQGDbP+YKAgAABQQ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FFCD9DF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 w:eastAsia="方正小标宋简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167005</wp:posOffset>
                </wp:positionV>
                <wp:extent cx="0" cy="539750"/>
                <wp:effectExtent l="38100" t="0" r="38100" b="1270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3.15pt;height:42.5pt;width:0pt;z-index:251679744;mso-width-relative:page;mso-height-relative:page;" filled="f" stroked="t" coordsize="21600,21600" o:gfxdata="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lxOWDZAAAACgEAAA8AAAAAAAAAAQAgAAAAIgAAAGRycy9k&#10;b3ducmV2LnhtbFBLAQIUABQAAAAIAIdO4kBbqUqh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92BF943">
      <w:pPr>
        <w:rPr>
          <w:rFonts w:hint="default" w:ascii="Times New Roman" w:hAnsi="Times New Roman" w:cs="Times New Roman"/>
          <w:b w:val="0"/>
          <w:bCs w:val="0"/>
        </w:rPr>
      </w:pPr>
    </w:p>
    <w:p w14:paraId="32BADF32">
      <w:pPr>
        <w:rPr>
          <w:rFonts w:hint="default" w:ascii="Times New Roman" w:hAnsi="Times New Roman" w:cs="Times New Roman"/>
          <w:b w:val="0"/>
          <w:bCs w:val="0"/>
        </w:rPr>
      </w:pPr>
    </w:p>
    <w:p w14:paraId="07D00133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112395</wp:posOffset>
                </wp:positionV>
                <wp:extent cx="1776095" cy="659130"/>
                <wp:effectExtent l="9525" t="9525" r="24130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F94589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县科协审查通过，印发同意作为业务主管单位的批复</w:t>
                            </w:r>
                          </w:p>
                          <w:p w14:paraId="30457FDC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75pt;margin-top:8.85pt;height:51.9pt;width:139.85pt;z-index:251674624;mso-width-relative:page;mso-height-relative:page;" fillcolor="#FFFFFF" filled="t" stroked="t" coordsize="21600,21600" o:gfxdata="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lmk5jWAAAACgEAAA8AAAAAAAAA&#10;AQAgAAAAIgAAAGRycy9kb3ducmV2LnhtbFBLAQIUABQAAAAIAIdO4kDDo+K6EwIAAEUEAAAOAAAA&#10;AAAAAAEAIAAAACUBAABkcnMvZTJvRG9jLnhtbFBLBQYAAAAABgAGAFkBAACq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68F94589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县科协审查通过，印发同意作为业务主管单位的批复</w:t>
                      </w:r>
                    </w:p>
                    <w:p w14:paraId="30457FDC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</w:p>
    <w:p w14:paraId="5F9D4F28">
      <w:pPr>
        <w:ind w:left="5460" w:hanging="5460" w:hangingChars="26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现场申请地址：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大英县富民路</w:t>
      </w:r>
    </w:p>
    <w:p w14:paraId="5D363D22">
      <w:pPr>
        <w:ind w:left="5460" w:leftChars="2500" w:hanging="210" w:hangingChars="1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55号大英县科协309</w:t>
      </w:r>
      <w:r>
        <w:rPr>
          <w:rFonts w:hint="default" w:ascii="Times New Roman" w:hAnsi="Times New Roman" w:eastAsia="仿宋_GB2312" w:cs="Times New Roman"/>
          <w:lang w:val="en-US" w:eastAsia="zh-CN"/>
        </w:rPr>
        <w:t>办公室</w:t>
      </w:r>
    </w:p>
    <w:p w14:paraId="6CF9179A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  承诺办结时限：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lang w:val="en-US" w:eastAsia="zh-CN"/>
        </w:rPr>
        <w:t>个工作日</w:t>
      </w:r>
    </w:p>
    <w:p w14:paraId="4699E334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152400</wp:posOffset>
                </wp:positionV>
                <wp:extent cx="2540" cy="459740"/>
                <wp:effectExtent l="37465" t="0" r="36195" b="165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459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4.8pt;margin-top:12pt;height:36.2pt;width:0.2pt;z-index:251683840;mso-width-relative:page;mso-height-relative:page;" filled="f" stroked="t" coordsize="21600,21600" o:gfxdata="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xVFntkAAAAJAQAADwAAAAAAAAABACAAAAAi&#10;AAAAZHJzL2Rvd25yZXYueG1sUEsBAhQAFAAAAAgAh07iQHAbv1wJAgAAAgQ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</w:t>
      </w:r>
    </w:p>
    <w:p w14:paraId="0C49CBED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</w:t>
      </w:r>
    </w:p>
    <w:p w14:paraId="59E4481D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</w:t>
      </w:r>
    </w:p>
    <w:p w14:paraId="42407FAF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143510</wp:posOffset>
                </wp:positionV>
                <wp:extent cx="1838325" cy="598170"/>
                <wp:effectExtent l="9525" t="9525" r="19050" b="2095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FC4DD5E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发起人在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县行政审批和数据局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  <w:t>办理成立登记手续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并召开成立大会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11.3pt;height:47.1pt;width:144.75pt;z-index:251673600;mso-width-relative:page;mso-height-relative:page;" fillcolor="#FFFFFF" filled="t" stroked="t" coordsize="21600,21600" o:gfxdata="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3hJVF1gAAAAoBAAAPAAAAAAAA&#10;AAEAIAAAACIAAABkcnMvZG93bnJldi54bWxQSwECFAAUAAAACACHTuJA2JKaGxQCAABHBAAADgAA&#10;AAAAAAABACAAAAAlAQAAZHJzL2Uyb0RvYy54bWxQSwUGAAAAAAYABgBZAQAAqw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0FC4DD5E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发起人在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val="en-US" w:eastAsia="zh-CN"/>
                        </w:rPr>
                        <w:t>县行政审批和数据局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  <w:t>办理成立登记手续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eastAsia="zh-CN"/>
                        </w:rPr>
                        <w:t>并召开成立大会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62C4E76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DD6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华文中宋"/>
          <w:b w:val="0"/>
          <w:bCs w:val="0"/>
          <w:sz w:val="56"/>
          <w:szCs w:val="56"/>
        </w:rPr>
      </w:pPr>
    </w:p>
    <w:p w14:paraId="225D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华文中宋"/>
          <w:b w:val="0"/>
          <w:bCs w:val="0"/>
          <w:sz w:val="56"/>
          <w:szCs w:val="56"/>
        </w:rPr>
      </w:pPr>
    </w:p>
    <w:p w14:paraId="5C08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华文中宋"/>
          <w:b w:val="0"/>
          <w:bCs w:val="0"/>
          <w:sz w:val="56"/>
          <w:szCs w:val="56"/>
        </w:rPr>
      </w:pPr>
    </w:p>
    <w:p w14:paraId="2CA50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华文中宋"/>
          <w:b w:val="0"/>
          <w:bCs w:val="0"/>
          <w:sz w:val="56"/>
          <w:szCs w:val="56"/>
          <w:lang w:eastAsia="zh-CN"/>
        </w:rPr>
      </w:pPr>
      <w:r>
        <w:rPr>
          <w:rFonts w:hint="eastAsia" w:ascii="Times New Roman" w:hAnsi="Times New Roman" w:eastAsia="华文中宋"/>
          <w:b w:val="0"/>
          <w:bCs w:val="0"/>
          <w:sz w:val="56"/>
          <w:szCs w:val="56"/>
        </w:rPr>
        <w:t>成立</w:t>
      </w:r>
      <w:r>
        <w:rPr>
          <w:rFonts w:hint="eastAsia" w:ascii="Times New Roman" w:hAnsi="Times New Roman" w:eastAsia="华文中宋"/>
          <w:b w:val="0"/>
          <w:bCs w:val="0"/>
          <w:sz w:val="56"/>
          <w:szCs w:val="56"/>
          <w:lang w:val="en-US" w:eastAsia="zh-CN"/>
        </w:rPr>
        <w:t>县</w:t>
      </w:r>
      <w:r>
        <w:rPr>
          <w:rFonts w:hint="eastAsia" w:ascii="Times New Roman" w:hAnsi="Times New Roman" w:eastAsia="华文中宋"/>
          <w:b w:val="0"/>
          <w:bCs w:val="0"/>
          <w:sz w:val="56"/>
          <w:szCs w:val="56"/>
          <w:lang w:eastAsia="zh-CN"/>
        </w:rPr>
        <w:t>级学会（协会、研究会）</w:t>
      </w:r>
    </w:p>
    <w:p w14:paraId="7A62C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华文中宋"/>
          <w:b w:val="0"/>
          <w:bCs w:val="0"/>
          <w:sz w:val="56"/>
          <w:szCs w:val="56"/>
        </w:rPr>
      </w:pPr>
      <w:r>
        <w:rPr>
          <w:rFonts w:hint="eastAsia" w:ascii="Times New Roman" w:hAnsi="Times New Roman" w:eastAsia="华文中宋"/>
          <w:b w:val="0"/>
          <w:bCs w:val="0"/>
          <w:sz w:val="56"/>
          <w:szCs w:val="56"/>
        </w:rPr>
        <w:t>申请表</w:t>
      </w:r>
    </w:p>
    <w:p w14:paraId="15A1C751">
      <w:pPr>
        <w:spacing w:line="500" w:lineRule="exact"/>
        <w:rPr>
          <w:rFonts w:hint="eastAsia" w:ascii="Times New Roman" w:hAnsi="Times New Roman" w:eastAsia="仿宋_GB2312"/>
          <w:b w:val="0"/>
          <w:bCs w:val="0"/>
          <w:sz w:val="28"/>
        </w:rPr>
      </w:pPr>
      <w:r>
        <w:rPr>
          <w:rFonts w:hint="eastAsia" w:ascii="Times New Roman" w:hAnsi="Times New Roman" w:eastAsia="仿宋_GB2312"/>
          <w:b w:val="0"/>
          <w:bCs w:val="0"/>
          <w:sz w:val="28"/>
        </w:rPr>
        <w:t xml:space="preserve">     </w:t>
      </w:r>
    </w:p>
    <w:p w14:paraId="2A6B3C78">
      <w:pPr>
        <w:spacing w:line="500" w:lineRule="exact"/>
        <w:rPr>
          <w:rFonts w:hint="eastAsia" w:ascii="Times New Roman" w:hAnsi="Times New Roman" w:eastAsia="仿宋_GB2312"/>
          <w:b w:val="0"/>
          <w:bCs w:val="0"/>
          <w:sz w:val="28"/>
        </w:rPr>
      </w:pPr>
    </w:p>
    <w:tbl>
      <w:tblPr>
        <w:tblStyle w:val="7"/>
        <w:tblW w:w="91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265"/>
      </w:tblGrid>
      <w:tr w14:paraId="6DE4E3FA">
        <w:trPr>
          <w:jc w:val="center"/>
        </w:trPr>
        <w:tc>
          <w:tcPr>
            <w:tcW w:w="4931" w:type="dxa"/>
            <w:noWrap w:val="0"/>
            <w:vAlign w:val="center"/>
          </w:tcPr>
          <w:p w14:paraId="55CBDC72">
            <w:pPr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>拟成立</w:t>
            </w: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  <w:lang w:eastAsia="zh-CN"/>
              </w:rPr>
              <w:t>级学会（协会、研究会）</w:t>
            </w: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名称： </w:t>
            </w:r>
          </w:p>
        </w:tc>
        <w:tc>
          <w:tcPr>
            <w:tcW w:w="4265" w:type="dxa"/>
            <w:noWrap w:val="0"/>
            <w:vAlign w:val="center"/>
          </w:tcPr>
          <w:p w14:paraId="13A60D52">
            <w:pPr>
              <w:spacing w:line="500" w:lineRule="exact"/>
              <w:rPr>
                <w:rFonts w:hint="eastAsia" w:ascii="Times New Roman" w:hAnsi="Times New Roman" w:eastAsia="仿宋_GB2312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62C34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454B70CD">
            <w:pPr>
              <w:spacing w:line="720" w:lineRule="exact"/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>通讯地址：</w:t>
            </w:r>
          </w:p>
        </w:tc>
        <w:tc>
          <w:tcPr>
            <w:tcW w:w="4265" w:type="dxa"/>
            <w:noWrap w:val="0"/>
            <w:vAlign w:val="center"/>
          </w:tcPr>
          <w:p w14:paraId="075536AC">
            <w:pPr>
              <w:spacing w:line="500" w:lineRule="exact"/>
              <w:rPr>
                <w:rFonts w:hint="eastAsia" w:ascii="Times New Roman" w:hAnsi="Times New Roman" w:eastAsia="仿宋_GB2312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575A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1107FC68">
            <w:pPr>
              <w:spacing w:line="720" w:lineRule="exact"/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>联 系 人：</w:t>
            </w:r>
          </w:p>
        </w:tc>
        <w:tc>
          <w:tcPr>
            <w:tcW w:w="4265" w:type="dxa"/>
            <w:noWrap w:val="0"/>
            <w:vAlign w:val="center"/>
          </w:tcPr>
          <w:p w14:paraId="1D74F5AC">
            <w:pPr>
              <w:spacing w:line="500" w:lineRule="exact"/>
              <w:rPr>
                <w:rFonts w:hint="eastAsia" w:ascii="Times New Roman" w:hAnsi="Times New Roman" w:eastAsia="仿宋_GB2312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25C4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678ABEC5">
            <w:pPr>
              <w:spacing w:line="720" w:lineRule="exact"/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>电    话：</w:t>
            </w:r>
          </w:p>
        </w:tc>
        <w:tc>
          <w:tcPr>
            <w:tcW w:w="4265" w:type="dxa"/>
            <w:noWrap w:val="0"/>
            <w:vAlign w:val="center"/>
          </w:tcPr>
          <w:p w14:paraId="013B80EE">
            <w:pPr>
              <w:spacing w:line="500" w:lineRule="exact"/>
              <w:rPr>
                <w:rFonts w:hint="eastAsia" w:ascii="Times New Roman" w:hAnsi="Times New Roman" w:eastAsia="仿宋_GB2312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1C6C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5A68801E">
            <w:pPr>
              <w:spacing w:line="720" w:lineRule="exact"/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>传    真：</w:t>
            </w:r>
          </w:p>
        </w:tc>
        <w:tc>
          <w:tcPr>
            <w:tcW w:w="4265" w:type="dxa"/>
            <w:noWrap w:val="0"/>
            <w:vAlign w:val="center"/>
          </w:tcPr>
          <w:p w14:paraId="69ECC6CC">
            <w:pPr>
              <w:spacing w:line="500" w:lineRule="exact"/>
              <w:rPr>
                <w:rFonts w:hint="eastAsia" w:ascii="Times New Roman" w:hAnsi="Times New Roman" w:eastAsia="仿宋_GB2312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466C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2DB080FE">
            <w:pPr>
              <w:spacing w:line="720" w:lineRule="exact"/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>电子信箱：</w:t>
            </w:r>
          </w:p>
        </w:tc>
        <w:tc>
          <w:tcPr>
            <w:tcW w:w="4265" w:type="dxa"/>
            <w:noWrap w:val="0"/>
            <w:vAlign w:val="center"/>
          </w:tcPr>
          <w:p w14:paraId="1A5BC4A1">
            <w:pPr>
              <w:spacing w:line="500" w:lineRule="exact"/>
              <w:rPr>
                <w:rFonts w:hint="eastAsia" w:ascii="Times New Roman" w:hAnsi="Times New Roman" w:eastAsia="仿宋_GB2312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6064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6312AEFB">
            <w:pPr>
              <w:spacing w:line="720" w:lineRule="exact"/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  <w:t>申请日期：</w:t>
            </w:r>
          </w:p>
        </w:tc>
        <w:tc>
          <w:tcPr>
            <w:tcW w:w="4265" w:type="dxa"/>
            <w:noWrap w:val="0"/>
            <w:vAlign w:val="center"/>
          </w:tcPr>
          <w:p w14:paraId="40C94E50">
            <w:pPr>
              <w:spacing w:line="500" w:lineRule="exact"/>
              <w:rPr>
                <w:rFonts w:hint="eastAsia" w:ascii="Times New Roman" w:hAnsi="Times New Roman" w:eastAsia="仿宋_GB2312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2EFA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top"/>
          </w:tcPr>
          <w:p w14:paraId="16DAADB2">
            <w:pPr>
              <w:spacing w:line="720" w:lineRule="exact"/>
              <w:jc w:val="right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65" w:type="dxa"/>
            <w:noWrap w:val="0"/>
            <w:vAlign w:val="top"/>
          </w:tcPr>
          <w:p w14:paraId="7CDEF58C">
            <w:pPr>
              <w:spacing w:line="500" w:lineRule="exact"/>
              <w:rPr>
                <w:rFonts w:ascii="Times New Roman" w:hAnsi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</w:tbl>
    <w:p w14:paraId="45CE79FD">
      <w:pPr>
        <w:spacing w:line="500" w:lineRule="exact"/>
        <w:rPr>
          <w:rFonts w:hint="eastAsia" w:ascii="Times New Roman" w:hAnsi="Times New Roman" w:eastAsia="仿宋_GB2312"/>
          <w:b w:val="0"/>
          <w:bCs w:val="0"/>
          <w:sz w:val="28"/>
        </w:rPr>
      </w:pPr>
    </w:p>
    <w:p w14:paraId="27B049EB">
      <w:pPr>
        <w:spacing w:line="500" w:lineRule="exact"/>
        <w:jc w:val="center"/>
        <w:rPr>
          <w:rFonts w:hint="eastAsia" w:ascii="Times New Roman" w:hAnsi="Times New Roman" w:eastAsia="楷体_GB2312"/>
          <w:b w:val="0"/>
          <w:bCs w:val="0"/>
          <w:w w:val="90"/>
          <w:sz w:val="32"/>
          <w:szCs w:val="32"/>
          <w:lang w:eastAsia="zh-CN"/>
        </w:rPr>
      </w:pPr>
    </w:p>
    <w:p w14:paraId="62359EEB">
      <w:pPr>
        <w:spacing w:line="500" w:lineRule="exact"/>
        <w:jc w:val="center"/>
        <w:rPr>
          <w:rFonts w:hint="eastAsia" w:ascii="Times New Roman" w:hAnsi="Times New Roman" w:eastAsia="楷体_GB2312"/>
          <w:b w:val="0"/>
          <w:bCs w:val="0"/>
          <w:w w:val="90"/>
          <w:sz w:val="32"/>
          <w:szCs w:val="32"/>
          <w:lang w:eastAsia="zh-CN"/>
        </w:rPr>
      </w:pPr>
    </w:p>
    <w:p w14:paraId="1F0D55B3">
      <w:pPr>
        <w:spacing w:line="500" w:lineRule="exact"/>
        <w:jc w:val="center"/>
        <w:rPr>
          <w:rFonts w:hint="eastAsia" w:ascii="Times New Roman" w:hAnsi="Times New Roman" w:eastAsia="楷体_GB2312"/>
          <w:b w:val="0"/>
          <w:bCs w:val="0"/>
          <w:w w:val="90"/>
          <w:sz w:val="32"/>
          <w:szCs w:val="32"/>
          <w:lang w:eastAsia="zh-CN"/>
        </w:rPr>
      </w:pPr>
    </w:p>
    <w:p w14:paraId="51D22853">
      <w:pPr>
        <w:spacing w:line="500" w:lineRule="exact"/>
        <w:jc w:val="center"/>
        <w:rPr>
          <w:rFonts w:hint="eastAsia" w:ascii="Times New Roman" w:hAnsi="Times New Roman" w:eastAsia="仿宋_GB2312"/>
          <w:b w:val="0"/>
          <w:bCs w:val="0"/>
          <w:w w:val="90"/>
          <w:sz w:val="32"/>
          <w:szCs w:val="32"/>
        </w:rPr>
      </w:pPr>
      <w:r>
        <w:rPr>
          <w:rFonts w:hint="eastAsia" w:ascii="Times New Roman" w:hAnsi="Times New Roman" w:eastAsia="楷体_GB2312"/>
          <w:b w:val="0"/>
          <w:bCs w:val="0"/>
          <w:w w:val="90"/>
          <w:sz w:val="32"/>
          <w:szCs w:val="32"/>
          <w:lang w:val="en-US" w:eastAsia="zh-CN"/>
        </w:rPr>
        <w:t>大英县</w:t>
      </w:r>
      <w:r>
        <w:rPr>
          <w:rFonts w:hint="eastAsia" w:ascii="Times New Roman" w:hAnsi="Times New Roman" w:eastAsia="楷体_GB2312"/>
          <w:b w:val="0"/>
          <w:bCs w:val="0"/>
          <w:w w:val="90"/>
          <w:sz w:val="32"/>
          <w:szCs w:val="32"/>
          <w:lang w:eastAsia="zh-CN"/>
        </w:rPr>
        <w:t>科学技术协会</w:t>
      </w:r>
      <w:r>
        <w:rPr>
          <w:rFonts w:hint="eastAsia" w:ascii="Times New Roman" w:hAnsi="Times New Roman"/>
          <w:b w:val="0"/>
          <w:bCs w:val="0"/>
          <w:w w:val="9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 w:val="0"/>
          <w:bCs w:val="0"/>
          <w:w w:val="90"/>
          <w:sz w:val="32"/>
          <w:szCs w:val="32"/>
        </w:rPr>
        <w:t>制</w:t>
      </w:r>
    </w:p>
    <w:p w14:paraId="10A172D6">
      <w:pPr>
        <w:snapToGrid w:val="0"/>
        <w:spacing w:line="560" w:lineRule="exact"/>
        <w:ind w:right="-6"/>
        <w:rPr>
          <w:rFonts w:hint="eastAsia" w:ascii="Times New Roman" w:hAnsi="Times New Roman" w:eastAsia="仿宋_GB2312"/>
          <w:b w:val="0"/>
          <w:bCs w:val="0"/>
          <w:w w:val="90"/>
          <w:sz w:val="28"/>
          <w:szCs w:val="28"/>
        </w:rPr>
      </w:pPr>
    </w:p>
    <w:p w14:paraId="660BB19B">
      <w:pPr>
        <w:snapToGrid w:val="0"/>
        <w:spacing w:line="560" w:lineRule="exact"/>
        <w:ind w:right="-6"/>
        <w:rPr>
          <w:rFonts w:hint="eastAsia" w:ascii="Times New Roman" w:hAnsi="Times New Roman" w:eastAsia="仿宋_GB2312"/>
          <w:b w:val="0"/>
          <w:bCs w:val="0"/>
          <w:w w:val="90"/>
          <w:sz w:val="28"/>
          <w:szCs w:val="28"/>
        </w:rPr>
      </w:pPr>
    </w:p>
    <w:p w14:paraId="0D18CAAD">
      <w:pPr>
        <w:snapToGrid w:val="0"/>
        <w:spacing w:line="560" w:lineRule="exact"/>
        <w:ind w:right="-6"/>
        <w:rPr>
          <w:rFonts w:hint="eastAsia" w:ascii="Times New Roman" w:hAnsi="Times New Roman" w:eastAsia="仿宋_GB2312"/>
          <w:b w:val="0"/>
          <w:bCs w:val="0"/>
          <w:w w:val="90"/>
          <w:sz w:val="28"/>
          <w:szCs w:val="28"/>
        </w:rPr>
      </w:pPr>
    </w:p>
    <w:p w14:paraId="5C0FB3BA">
      <w:pPr>
        <w:snapToGrid w:val="0"/>
        <w:spacing w:line="560" w:lineRule="exact"/>
        <w:ind w:right="-6"/>
        <w:rPr>
          <w:rFonts w:hint="eastAsia" w:ascii="Times New Roman" w:hAnsi="Times New Roman" w:eastAsia="仿宋_GB2312"/>
          <w:b w:val="0"/>
          <w:bCs w:val="0"/>
          <w:w w:val="90"/>
          <w:sz w:val="28"/>
          <w:szCs w:val="28"/>
        </w:rPr>
      </w:pP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1980"/>
        <w:gridCol w:w="2160"/>
        <w:gridCol w:w="2743"/>
      </w:tblGrid>
      <w:tr w14:paraId="15BA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拟成立</w:t>
            </w: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  <w:t>学会（协会、研究会）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名称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</w:p>
        </w:tc>
      </w:tr>
      <w:tr w14:paraId="2D97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学会名称解释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[学会名称]以[核心领域/方向]为核心，融合[特色理念/目标]，旨在搭建**[交流/发展平台]，推动[行业/学术]**进步与创新</w:t>
            </w: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  <w:t>。</w:t>
            </w:r>
          </w:p>
        </w:tc>
      </w:tr>
      <w:tr w14:paraId="1482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住所地址及邮编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</w:p>
        </w:tc>
      </w:tr>
      <w:tr w14:paraId="3B5D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活动资金（万元）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活动资金来源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</w:p>
        </w:tc>
      </w:tr>
      <w:tr w14:paraId="7EE2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成立的背景</w:t>
            </w:r>
          </w:p>
        </w:tc>
      </w:tr>
      <w:tr w14:paraId="6B4E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0" w:hRule="exac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E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val="en-US" w:eastAsia="zh-CN"/>
              </w:rPr>
              <w:t>1.介绍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拟成立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学会（协会、研究会）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业务领域发展基本状况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所涉及的重要法律法规、国家政策、统计数据等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val="en-US" w:eastAsia="zh-CN"/>
              </w:rPr>
              <w:t>2.阐述学会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成立的必要性：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针对业务领域发展中存在的问题，具体阐述所能发挥的功能作用。若存在业务范围相同或相似的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级社会团体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的，应就成立的必要性进一步说明论证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分析与已有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的不同或侧重点等。</w:t>
            </w:r>
          </w:p>
          <w:p w14:paraId="6B30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注：学会（协会、研究会）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名称涉及专业概念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的，应专门解释。</w:t>
            </w:r>
          </w:p>
        </w:tc>
      </w:tr>
      <w:tr w14:paraId="39CB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F6C4"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业务</w:t>
            </w: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  <w:t>范围</w:t>
            </w:r>
          </w:p>
        </w:tc>
      </w:tr>
      <w:tr w14:paraId="3CDE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0" w:hRule="exac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3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8"/>
                <w:sz w:val="28"/>
                <w:szCs w:val="28"/>
                <w:lang w:eastAsia="zh-CN"/>
              </w:rPr>
              <w:t>例：学协会聚焦行业/学术发展，核心业务包括：搭建交流平台，组织学术研讨、论坛沙龙，推动知识共享；开展行业调研，参与标准制定，提供政策与技术咨询；举办专业培训、技能认证，助力人才成长；推动产学研合作，组织成果推广、展会对接；加强对外交流，提升行业影响力，整合资源促进行业高质量发展。</w:t>
            </w:r>
          </w:p>
        </w:tc>
      </w:tr>
      <w:tr w14:paraId="22CE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AB65"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  <w:lang w:eastAsia="zh-CN"/>
              </w:rPr>
              <w:t>成立的可行性</w:t>
            </w:r>
          </w:p>
        </w:tc>
      </w:tr>
      <w:tr w14:paraId="1BAE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0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9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筹备成立情况。发起人的代表性、负责人的影响力、会员的广泛性、工作人员的专业性等情况。拟开展的业务活动的可实施性、可操作性等情况。经费收入来源有保障、可预期、能持续等情况。其他保障运行的说明（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办事机构支撑单位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、社会力量给予的支持等）。</w:t>
            </w:r>
          </w:p>
          <w:p w14:paraId="6D5B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5BFB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327C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167A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4C81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635C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53B3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1007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</w:pPr>
          </w:p>
        </w:tc>
      </w:tr>
      <w:tr w14:paraId="5BDE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529A"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常设办事机构和专职人员情况</w:t>
            </w:r>
          </w:p>
        </w:tc>
      </w:tr>
      <w:tr w14:paraId="1068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8" w:hRule="exac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4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常设办事机构设秘书处、会员服务部、学术交流部、行业发展部、党建工作部5个部门。计划配备专职人员8名，包括秘书长1名、部门负责人5名、行政及党建专员2名，均具备相关领域专业背景与管理经验。</w:t>
            </w:r>
          </w:p>
        </w:tc>
      </w:tr>
      <w:tr w14:paraId="650A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6626"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  <w:t>拟发展会员数量、构成及分布</w:t>
            </w:r>
          </w:p>
        </w:tc>
      </w:tr>
      <w:tr w14:paraId="40A7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5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6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例：1. 发展数量：计划三年内发展会员500名，首年完成150名，次年增至350名，第三年达500名。2. 会员构成：涵盖高校学者（30%）、企业技术骨干（40%）、行业专家（20%）及相关机构从业者（10%），形成产学研多元结构。3. 分布范围：以[XX省/区域]为核心，辐射全国重点城市，并吸纳10%海外行业人士，构建国际化交流网络。</w:t>
            </w:r>
          </w:p>
        </w:tc>
      </w:tr>
    </w:tbl>
    <w:p w14:paraId="527E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方正小标宋简体"/>
          <w:b w:val="0"/>
          <w:bCs/>
          <w:spacing w:val="-6"/>
          <w:sz w:val="44"/>
          <w:szCs w:val="52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775880-8095-4704-9A2B-2013B8540B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650E10-7A74-48C1-9839-974766413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CF57E7-D96D-4B3A-B826-8DB8FD0C3A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E926E8-2514-4354-8F69-C7B42BD53C6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E3A3BD1F-6317-484F-89C7-7C9823C86B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6214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0271E"/>
    <w:rsid w:val="0FA36BCF"/>
    <w:rsid w:val="175B701A"/>
    <w:rsid w:val="1FF9CF06"/>
    <w:rsid w:val="256D6F65"/>
    <w:rsid w:val="26DF7A5E"/>
    <w:rsid w:val="327C0A45"/>
    <w:rsid w:val="34E122A8"/>
    <w:rsid w:val="3548087A"/>
    <w:rsid w:val="3E7AC7AE"/>
    <w:rsid w:val="3EE6144F"/>
    <w:rsid w:val="40233135"/>
    <w:rsid w:val="434D3A87"/>
    <w:rsid w:val="43FD6770"/>
    <w:rsid w:val="4DFFCB36"/>
    <w:rsid w:val="54926EE6"/>
    <w:rsid w:val="57FD5073"/>
    <w:rsid w:val="5EFCE7AE"/>
    <w:rsid w:val="655FE9F6"/>
    <w:rsid w:val="6CF2A148"/>
    <w:rsid w:val="6F80271E"/>
    <w:rsid w:val="71C75473"/>
    <w:rsid w:val="75EA2830"/>
    <w:rsid w:val="79494888"/>
    <w:rsid w:val="7E5FD1AF"/>
    <w:rsid w:val="7E8F28A0"/>
    <w:rsid w:val="7EF92B0A"/>
    <w:rsid w:val="7FE61601"/>
    <w:rsid w:val="9DC78942"/>
    <w:rsid w:val="A127A710"/>
    <w:rsid w:val="B6774531"/>
    <w:rsid w:val="BD7E79F4"/>
    <w:rsid w:val="BD875A04"/>
    <w:rsid w:val="BFBD38E0"/>
    <w:rsid w:val="BFBF6FCB"/>
    <w:rsid w:val="D12BF808"/>
    <w:rsid w:val="D2E40B8C"/>
    <w:rsid w:val="D3CE37AB"/>
    <w:rsid w:val="D7F7421B"/>
    <w:rsid w:val="DBFFC0F2"/>
    <w:rsid w:val="E57336C5"/>
    <w:rsid w:val="F5DB1CE6"/>
    <w:rsid w:val="F77DBCB8"/>
    <w:rsid w:val="FBEEF852"/>
    <w:rsid w:val="FFEFE8CE"/>
    <w:rsid w:val="FFF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uppressAutoHyphens/>
      <w:bidi w:val="0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First Indent 21"/>
    <w:basedOn w:val="11"/>
    <w:next w:val="1"/>
    <w:qFormat/>
    <w:uiPriority w:val="0"/>
    <w:pPr>
      <w:ind w:left="200" w:leftChars="200" w:firstLine="420"/>
    </w:pPr>
    <w:rPr>
      <w:rFonts w:ascii="Calibri" w:hAnsi="Calibri" w:eastAsia="宋体"/>
      <w:spacing w:val="0"/>
      <w:sz w:val="21"/>
    </w:rPr>
  </w:style>
  <w:style w:type="paragraph" w:customStyle="1" w:styleId="11">
    <w:name w:val="Body Text Indent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customStyle="1" w:styleId="1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eastAsia="方正仿宋_GBK"/>
    </w:rPr>
  </w:style>
  <w:style w:type="paragraph" w:customStyle="1" w:styleId="13">
    <w:name w:val="Footer1"/>
    <w:basedOn w:val="1"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986</Words>
  <Characters>1022</Characters>
  <Lines>0</Lines>
  <Paragraphs>0</Paragraphs>
  <TotalTime>5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2025-08-01T18:03:00Z</dcterms:created>
  <dc:creator> </dc:creator>
  <cp:lastModifiedBy>xxxx</cp:lastModifiedBy>
  <cp:lastPrinted>2025-11-29T16:42:00Z</cp:lastPrinted>
  <dcterms:modified xsi:type="dcterms:W3CDTF">2025-12-04T08:48:42Z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C465981E845CEDF7A65C296960B0CE37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